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7F9" w:rsidRDefault="00E72619" w:rsidP="00E72619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E72619">
        <w:rPr>
          <w:rFonts w:ascii="Times New Roman" w:hAnsi="Times New Roman" w:cs="Times New Roman"/>
          <w:b/>
          <w:i/>
          <w:sz w:val="32"/>
        </w:rPr>
        <w:t>График работы Дистанционного обучения</w:t>
      </w:r>
    </w:p>
    <w:p w:rsidR="00E72619" w:rsidRDefault="00E72619" w:rsidP="00E72619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E72619" w:rsidRDefault="00E72619" w:rsidP="00E72619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1 урок - 9.00ч - 9.30ч</w:t>
      </w:r>
    </w:p>
    <w:p w:rsidR="00E72619" w:rsidRDefault="00E72619" w:rsidP="00E72619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2 урок - 9.35ч – 10.05ч</w:t>
      </w:r>
    </w:p>
    <w:p w:rsidR="00E72619" w:rsidRDefault="00E72619" w:rsidP="00E72619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3 урок - 10.15ч – 10.45ч</w:t>
      </w:r>
    </w:p>
    <w:p w:rsidR="00E72619" w:rsidRDefault="00E72619" w:rsidP="00E72619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4 урок - 10.50ч -11.20ч</w:t>
      </w:r>
    </w:p>
    <w:p w:rsidR="00E72619" w:rsidRDefault="00E72619" w:rsidP="00E72619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5 урок - 11.25ч. -11.55ч.</w:t>
      </w:r>
    </w:p>
    <w:p w:rsidR="00E72619" w:rsidRDefault="00E72619" w:rsidP="00E72619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6 урок - 12.00ч – 12.30ч.</w:t>
      </w:r>
    </w:p>
    <w:p w:rsidR="00E72619" w:rsidRDefault="00E72619" w:rsidP="00E72619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7 урок -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32"/>
        </w:rPr>
        <w:t>12.35ч -13.05ч</w:t>
      </w:r>
    </w:p>
    <w:p w:rsidR="00E72619" w:rsidRPr="00E72619" w:rsidRDefault="00E72619" w:rsidP="00E72619">
      <w:pPr>
        <w:jc w:val="center"/>
        <w:rPr>
          <w:rFonts w:ascii="Times New Roman" w:hAnsi="Times New Roman" w:cs="Times New Roman"/>
          <w:b/>
          <w:i/>
          <w:sz w:val="32"/>
        </w:rPr>
      </w:pPr>
    </w:p>
    <w:sectPr w:rsidR="00E72619" w:rsidRPr="00E72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19"/>
    <w:rsid w:val="00DC27F9"/>
    <w:rsid w:val="00E7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FD301-6EA4-4965-A04C-1EB9AFE4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2020-05-20T08:42:00Z</dcterms:created>
  <dcterms:modified xsi:type="dcterms:W3CDTF">2020-05-20T08:48:00Z</dcterms:modified>
</cp:coreProperties>
</file>